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Current Events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We will be doing a Current Event for each week until the end of the school year to help us find out what other news is going on in the world, other than the Covid-19 pandemic.  This will help you to document what is going on during this historic moment in human history.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RULES:</w:t>
      </w:r>
    </w:p>
    <w:p w:rsidR="00000000" w:rsidDel="00000000" w:rsidP="00000000" w:rsidRDefault="00000000" w:rsidRPr="00000000" w14:paraId="00000006">
      <w:pPr>
        <w:ind w:firstLine="720"/>
        <w:rPr/>
      </w:pPr>
      <w:r w:rsidDel="00000000" w:rsidR="00000000" w:rsidRPr="00000000">
        <w:rPr>
          <w:rtl w:val="0"/>
        </w:rPr>
        <w:t xml:space="preserve">Please write about an event that takes place in your community, state, country or around the world.  You need to explain it in your own words, put down your source and the date it happened.  Reference the teacher Example.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EVENT TITLE: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DATE:</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SOURCE: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WHAT HAPPENED?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