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6C6B" w14:textId="30D547C6" w:rsidR="007A1607" w:rsidRPr="007A1607" w:rsidRDefault="007A1607" w:rsidP="007A16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607">
        <w:rPr>
          <w:rFonts w:ascii="Times New Roman" w:hAnsi="Times New Roman" w:cs="Times New Roman"/>
          <w:b/>
          <w:bCs/>
          <w:sz w:val="36"/>
          <w:szCs w:val="36"/>
        </w:rPr>
        <w:t>Journal Entry 2</w:t>
      </w:r>
    </w:p>
    <w:p w14:paraId="012F4CC2" w14:textId="12991976" w:rsidR="007A1607" w:rsidRDefault="007A1607" w:rsidP="007A1607">
      <w:pPr>
        <w:rPr>
          <w:rFonts w:ascii="Times New Roman" w:hAnsi="Times New Roman" w:cs="Times New Roman"/>
          <w:sz w:val="36"/>
          <w:szCs w:val="36"/>
        </w:rPr>
      </w:pPr>
      <w:r w:rsidRPr="007A1607">
        <w:rPr>
          <w:rFonts w:ascii="Times New Roman" w:hAnsi="Times New Roman" w:cs="Times New Roman"/>
          <w:sz w:val="36"/>
          <w:szCs w:val="36"/>
        </w:rPr>
        <w:t xml:space="preserve">What are you most afraid of during this virus outbreak/shelter in place order?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A1607">
        <w:rPr>
          <w:rFonts w:ascii="Times New Roman" w:hAnsi="Times New Roman" w:cs="Times New Roman"/>
          <w:sz w:val="36"/>
          <w:szCs w:val="36"/>
        </w:rPr>
        <w:t>It needs to be 6-7 sentences long.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1ABAA7EC" w14:textId="05C8D6F7" w:rsidR="007A1607" w:rsidRDefault="007A1607" w:rsidP="007A1607">
      <w:pPr>
        <w:rPr>
          <w:rFonts w:ascii="Times New Roman" w:hAnsi="Times New Roman" w:cs="Times New Roman"/>
          <w:sz w:val="36"/>
          <w:szCs w:val="36"/>
        </w:rPr>
      </w:pPr>
    </w:p>
    <w:p w14:paraId="04EB6720" w14:textId="55DFDC3D" w:rsidR="007A1607" w:rsidRDefault="007A1607" w:rsidP="007A1607">
      <w:pPr>
        <w:rPr>
          <w:rFonts w:ascii="Times New Roman" w:hAnsi="Times New Roman" w:cs="Times New Roman"/>
          <w:sz w:val="36"/>
          <w:szCs w:val="36"/>
        </w:rPr>
      </w:pPr>
    </w:p>
    <w:p w14:paraId="0810F10C" w14:textId="0CFC0785" w:rsidR="007A1607" w:rsidRDefault="007A1607" w:rsidP="007A1607">
      <w:pPr>
        <w:rPr>
          <w:rFonts w:ascii="Times New Roman" w:hAnsi="Times New Roman" w:cs="Times New Roman"/>
          <w:sz w:val="36"/>
          <w:szCs w:val="36"/>
        </w:rPr>
      </w:pPr>
    </w:p>
    <w:p w14:paraId="3BB92899" w14:textId="495740A9" w:rsidR="007A1607" w:rsidRDefault="007A1607" w:rsidP="007A160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A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07"/>
    <w:rsid w:val="007A1607"/>
    <w:rsid w:val="008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F574"/>
  <w15:chartTrackingRefBased/>
  <w15:docId w15:val="{C92BE7DB-B0C2-4FE4-B20A-83C2241E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2</cp:revision>
  <dcterms:created xsi:type="dcterms:W3CDTF">2020-03-30T16:36:00Z</dcterms:created>
  <dcterms:modified xsi:type="dcterms:W3CDTF">2020-03-30T16:41:00Z</dcterms:modified>
</cp:coreProperties>
</file>